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805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159DD3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8BD5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东疆2022年-2023年滨海新区科技创新券</w:t>
      </w:r>
    </w:p>
    <w:p w14:paraId="29F7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兑现名单（排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名不分先后）</w:t>
      </w:r>
    </w:p>
    <w:p w14:paraId="616E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4"/>
        <w:tblW w:w="94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041"/>
        <w:gridCol w:w="3206"/>
        <w:gridCol w:w="3482"/>
        <w:gridCol w:w="1016"/>
      </w:tblGrid>
      <w:tr w14:paraId="14F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企业名称（支持单位）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F2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佳世罗森(天津)科技发展有限公司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91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天津尚仪企业管理咨询有限公司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泊诺（天津）创新医药研究有限公司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</w:tbl>
    <w:p w14:paraId="2E5482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1886878A-C06F-4121-B3BA-E67D4CCFBD2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21DEB"/>
    <w:multiLevelType w:val="singleLevel"/>
    <w:tmpl w:val="80A21D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JjNzhlNWJiM2ZjYThjYWQ5NDJlNWM3NTU0ZTMifQ=="/>
  </w:docVars>
  <w:rsids>
    <w:rsidRoot w:val="42D74487"/>
    <w:rsid w:val="01322FA3"/>
    <w:rsid w:val="0A9E5F43"/>
    <w:rsid w:val="0C211877"/>
    <w:rsid w:val="1C986A37"/>
    <w:rsid w:val="25910727"/>
    <w:rsid w:val="40C52CD1"/>
    <w:rsid w:val="42D74487"/>
    <w:rsid w:val="4E2A6EFD"/>
    <w:rsid w:val="553C740F"/>
    <w:rsid w:val="5DAB23BB"/>
    <w:rsid w:val="69AE4B66"/>
    <w:rsid w:val="7166774F"/>
    <w:rsid w:val="72523709"/>
    <w:rsid w:val="72541E8D"/>
    <w:rsid w:val="726803A5"/>
    <w:rsid w:val="76157B85"/>
    <w:rsid w:val="78A47561"/>
    <w:rsid w:val="7EE5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10" w:afterLines="0" w:afterAutospacing="0" w:line="576" w:lineRule="auto"/>
      <w:ind w:firstLine="88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142</Characters>
  <Lines>0</Lines>
  <Paragraphs>0</Paragraphs>
  <TotalTime>5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2024-10-28T08:25:00Z</dcterms:created>
  <dc:creator>郑明</dc:creator>
  <cp:lastModifiedBy>WPS_550765478</cp:lastModifiedBy>
  <dcterms:modified xsi:type="dcterms:W3CDTF">2025-03-28T09:43:17Z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00D80736150C47AA88F28C1E51B95466_13</vt:lpwstr>
  </property>
  <property fmtid="{D5CDD505-2E9C-101B-9397-08002B2CF9AE}" pid="4" name="KSOTemplateDocerSaveRecord">
    <vt:lpwstr>eyJoZGlkIjoiMzIwYjJmMjI0OGVkMWQ4YzAwM2NmZjIzYmY1Y2EyODkiLCJ1c2VySWQiOiI1NTA3NjU0NzgifQ==</vt:lpwstr>
  </property>
</Properties>
</file>